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5E01F" w14:textId="77777777" w:rsidR="00CB4B27" w:rsidRDefault="00CB4B27" w:rsidP="00CB4B27">
      <w:pPr>
        <w:pStyle w:val="NormaaliWWW"/>
      </w:pPr>
      <w:r>
        <w:t>KYSELYRUNKO KLO 11.15 RYHMÄ</w:t>
      </w:r>
    </w:p>
    <w:p w14:paraId="098F99EF" w14:textId="77777777" w:rsidR="00CB4B27" w:rsidRDefault="00CB4B27" w:rsidP="00CB4B27">
      <w:pPr>
        <w:pStyle w:val="NormaaliWWW"/>
      </w:pPr>
    </w:p>
    <w:p w14:paraId="38FEC4C5" w14:textId="03C3CCAC" w:rsidR="00CB4B27" w:rsidRDefault="00CB4B27" w:rsidP="00CB4B27">
      <w:pPr>
        <w:pStyle w:val="NormaaliWWW"/>
      </w:pPr>
      <w:r>
        <w:t>Kysymykset on numeroitu, jotta niihin voi helposti viitata perustelut -osiossa.</w:t>
      </w:r>
    </w:p>
    <w:p w14:paraId="20CF7CC8" w14:textId="77777777" w:rsidR="00CB4B27" w:rsidRDefault="00CB4B27" w:rsidP="00CB4B27">
      <w:pPr>
        <w:pStyle w:val="NormaaliWWW"/>
      </w:pPr>
      <w:r>
        <w:t xml:space="preserve">Taustatiedot: </w:t>
      </w:r>
    </w:p>
    <w:p w14:paraId="52F2B582" w14:textId="77777777" w:rsidR="00CB4B27" w:rsidRDefault="00CB4B27" w:rsidP="00CB4B27">
      <w:pPr>
        <w:pStyle w:val="NormaaliWWW"/>
      </w:pPr>
      <w:r>
        <w:t xml:space="preserve">1. Ikä: _____________________ </w:t>
      </w:r>
    </w:p>
    <w:p w14:paraId="442A268D" w14:textId="77777777" w:rsidR="00CB4B27" w:rsidRDefault="00CB4B27" w:rsidP="00CB4B27">
      <w:pPr>
        <w:pStyle w:val="NormaaliWWW"/>
      </w:pPr>
      <w:r>
        <w:t>2. Sukupuoli: Nainen / Mies / Avoin / En halua sanoa</w:t>
      </w:r>
    </w:p>
    <w:p w14:paraId="2015BF66" w14:textId="77777777" w:rsidR="00CB4B27" w:rsidRDefault="00CB4B27" w:rsidP="00CB4B27">
      <w:pPr>
        <w:pStyle w:val="NormaaliWWW"/>
      </w:pPr>
      <w:r>
        <w:t xml:space="preserve">3. Minkä korkeakoulun piirissä toimit? </w:t>
      </w:r>
    </w:p>
    <w:p w14:paraId="7D5C6D2A" w14:textId="77777777" w:rsidR="00CB4B27" w:rsidRDefault="00CB4B27" w:rsidP="00CB4B27">
      <w:pPr>
        <w:pStyle w:val="NormaaliWWW"/>
      </w:pPr>
      <w:r>
        <w:t>    1. SCI</w:t>
      </w:r>
    </w:p>
    <w:p w14:paraId="5DD4DE8A" w14:textId="77777777" w:rsidR="00CB4B27" w:rsidRDefault="00CB4B27" w:rsidP="00CB4B27">
      <w:pPr>
        <w:pStyle w:val="NormaaliWWW"/>
      </w:pPr>
      <w:r>
        <w:t>    2. ELEC</w:t>
      </w:r>
    </w:p>
    <w:p w14:paraId="4A6A3EC1" w14:textId="77777777" w:rsidR="00CB4B27" w:rsidRDefault="00CB4B27" w:rsidP="00CB4B27">
      <w:pPr>
        <w:pStyle w:val="NormaaliWWW"/>
      </w:pPr>
      <w:r>
        <w:t>    3. ENG</w:t>
      </w:r>
    </w:p>
    <w:p w14:paraId="68F65E28" w14:textId="77777777" w:rsidR="00CB4B27" w:rsidRDefault="00CB4B27" w:rsidP="00CB4B27">
      <w:pPr>
        <w:pStyle w:val="NormaaliWWW"/>
      </w:pPr>
      <w:r>
        <w:t>    4. CHEM</w:t>
      </w:r>
    </w:p>
    <w:p w14:paraId="4E8721E3" w14:textId="77777777" w:rsidR="00CB4B27" w:rsidRDefault="00CB4B27" w:rsidP="00CB4B27">
      <w:pPr>
        <w:pStyle w:val="NormaaliWWW"/>
      </w:pPr>
      <w:r>
        <w:t>    5. KY</w:t>
      </w:r>
    </w:p>
    <w:p w14:paraId="312BD6E2" w14:textId="77777777" w:rsidR="00CB4B27" w:rsidRDefault="00CB4B27" w:rsidP="00CB4B27">
      <w:pPr>
        <w:pStyle w:val="NormaaliWWW"/>
      </w:pPr>
      <w:r>
        <w:t>    6. ARTS</w:t>
      </w:r>
    </w:p>
    <w:p w14:paraId="79DF78A3" w14:textId="77777777" w:rsidR="00CB4B27" w:rsidRDefault="00CB4B27" w:rsidP="00CB4B27">
      <w:pPr>
        <w:pStyle w:val="NormaaliWWW"/>
      </w:pPr>
      <w:r>
        <w:t>    7. Muu </w:t>
      </w:r>
    </w:p>
    <w:p w14:paraId="0D23EB92" w14:textId="77777777" w:rsidR="00CB4B27" w:rsidRDefault="00CB4B27" w:rsidP="00CB4B27">
      <w:pPr>
        <w:pStyle w:val="NormaaliWWW"/>
      </w:pPr>
    </w:p>
    <w:p w14:paraId="3610F850" w14:textId="77777777" w:rsidR="00CB4B27" w:rsidRDefault="00CB4B27" w:rsidP="00CB4B27">
      <w:pPr>
        <w:pStyle w:val="NormaaliWWW"/>
      </w:pPr>
      <w:r>
        <w:t xml:space="preserve">4. Opintojen aloitusvuosi: __________      </w:t>
      </w:r>
    </w:p>
    <w:p w14:paraId="4412D859" w14:textId="77777777" w:rsidR="00CB4B27" w:rsidRDefault="00CB4B27" w:rsidP="00CB4B27">
      <w:pPr>
        <w:pStyle w:val="NormaaliWWW"/>
      </w:pPr>
    </w:p>
    <w:p w14:paraId="2202AC85" w14:textId="77777777" w:rsidR="00CB4B27" w:rsidRDefault="00CB4B27" w:rsidP="00CB4B27">
      <w:pPr>
        <w:pStyle w:val="NormaaliWWW"/>
      </w:pPr>
      <w:r>
        <w:t xml:space="preserve">Kysymykset: 1 =&gt; Täysin eri mieltä, 5 =&gt; Täysin samaa mieltä </w:t>
      </w:r>
    </w:p>
    <w:p w14:paraId="5BA12A27" w14:textId="77777777" w:rsidR="00CB4B27" w:rsidRDefault="00CB4B27" w:rsidP="00CB4B27">
      <w:pPr>
        <w:pStyle w:val="NormaaliWWW"/>
      </w:pPr>
      <w:r>
        <w:t xml:space="preserve">5. Olen aktiivinen opiskelijaympäristössäni                                              1 2 3 4 5 </w:t>
      </w:r>
    </w:p>
    <w:p w14:paraId="50DB1114" w14:textId="77777777" w:rsidR="00CB4B27" w:rsidRDefault="00CB4B27" w:rsidP="00CB4B27">
      <w:pPr>
        <w:pStyle w:val="NormaaliWWW"/>
      </w:pPr>
      <w:r>
        <w:t xml:space="preserve">6. Koitan käydä kaikissa opiskelijatapahtumissa, joihin ehdin                  1 2 3 4 5 </w:t>
      </w:r>
    </w:p>
    <w:p w14:paraId="7F2B1037" w14:textId="77777777" w:rsidR="00CB4B27" w:rsidRDefault="00CB4B27" w:rsidP="00CB4B27">
      <w:pPr>
        <w:pStyle w:val="NormaaliWWW"/>
      </w:pPr>
      <w:r>
        <w:t xml:space="preserve">7. Opiskelijatapahtumiin kuuluu alkoholinkäyttö                                        1 2 3 4 5 </w:t>
      </w:r>
    </w:p>
    <w:p w14:paraId="321A1A06" w14:textId="77777777" w:rsidR="00CB4B27" w:rsidRDefault="00CB4B27" w:rsidP="00CB4B27">
      <w:pPr>
        <w:pStyle w:val="NormaaliWWW"/>
      </w:pPr>
      <w:r>
        <w:t xml:space="preserve">8. Käytän usein alkoholia opiskelijatapahtumissa                                      1 2 3 4 5 </w:t>
      </w:r>
    </w:p>
    <w:p w14:paraId="2E651E64" w14:textId="77777777" w:rsidR="00CB4B27" w:rsidRDefault="00CB4B27" w:rsidP="00CB4B27">
      <w:pPr>
        <w:pStyle w:val="NormaaliWWW"/>
      </w:pPr>
      <w:r>
        <w:t xml:space="preserve">9. Käytän usein alkoholia tapahtumien ulkopuolella                                  1 2 3 4 5 </w:t>
      </w:r>
    </w:p>
    <w:p w14:paraId="784B9D5E" w14:textId="77777777" w:rsidR="00CB4B27" w:rsidRDefault="00CB4B27" w:rsidP="00CB4B27">
      <w:pPr>
        <w:pStyle w:val="NormaaliWWW"/>
      </w:pPr>
      <w:r>
        <w:t xml:space="preserve">10. Opiskelijaympäristöni alkoholin käyttökulttuuri on erinomainen           1 2 3 4 5 </w:t>
      </w:r>
    </w:p>
    <w:p w14:paraId="07E12473" w14:textId="77777777" w:rsidR="00CB4B27" w:rsidRDefault="00CB4B27" w:rsidP="00CB4B27">
      <w:pPr>
        <w:pStyle w:val="NormaaliWWW"/>
      </w:pPr>
      <w:r>
        <w:t xml:space="preserve">11. Opiskelijaympäristöni kannustaa alkoholittomiin vaihtoehtoihin           1 2 3 4 5 </w:t>
      </w:r>
    </w:p>
    <w:p w14:paraId="634008A5" w14:textId="77777777" w:rsidR="00CB4B27" w:rsidRDefault="00CB4B27" w:rsidP="00CB4B27">
      <w:pPr>
        <w:pStyle w:val="NormaaliWWW"/>
      </w:pPr>
      <w:r>
        <w:lastRenderedPageBreak/>
        <w:t xml:space="preserve">12. On vaikea olla selvänä, jos ympäröivät ihmiset ovat humalassa         1 2 3 4 5 </w:t>
      </w:r>
    </w:p>
    <w:p w14:paraId="2A989CFA" w14:textId="77777777" w:rsidR="00CB4B27" w:rsidRDefault="00CB4B27" w:rsidP="00CB4B27">
      <w:pPr>
        <w:pStyle w:val="NormaaliWWW"/>
      </w:pPr>
      <w:r>
        <w:t xml:space="preserve">13. Alkoholin käyttö on hauskaa ja lisää hauskanpitoa                              1 2 3 4 5 </w:t>
      </w:r>
    </w:p>
    <w:p w14:paraId="3BCAE00A" w14:textId="77777777" w:rsidR="00CB4B27" w:rsidRDefault="00CB4B27" w:rsidP="00CB4B27">
      <w:pPr>
        <w:pStyle w:val="NormaaliWWW"/>
      </w:pPr>
      <w:r>
        <w:t xml:space="preserve">14. Mietin usein, miksi käytän alkoholia                                                     1 2 3 4 5 </w:t>
      </w:r>
    </w:p>
    <w:p w14:paraId="7101A277" w14:textId="77777777" w:rsidR="00CB4B27" w:rsidRDefault="00CB4B27" w:rsidP="00CB4B27">
      <w:pPr>
        <w:pStyle w:val="NormaaliWWW"/>
      </w:pPr>
      <w:r>
        <w:t xml:space="preserve">15. Mietin usein miksi muut käyttävät alkoholia                                         1 2 3 4 5 </w:t>
      </w:r>
    </w:p>
    <w:p w14:paraId="66C2B054" w14:textId="77777777" w:rsidR="00CB4B27" w:rsidRDefault="00CB4B27" w:rsidP="00CB4B27">
      <w:pPr>
        <w:pStyle w:val="NormaaliWWW"/>
      </w:pPr>
      <w:r>
        <w:t>16. Pidän alkoholijuomien mausta                                                             1 2 3 4 5 </w:t>
      </w:r>
    </w:p>
    <w:p w14:paraId="55F38585" w14:textId="77777777" w:rsidR="00CB4B27" w:rsidRDefault="00CB4B27" w:rsidP="00CB4B27">
      <w:pPr>
        <w:pStyle w:val="NormaaliWWW"/>
      </w:pPr>
      <w:r>
        <w:t xml:space="preserve">17. Osallistun usein tapahtumiin, joissa ei käytetä alkoholia                     1 2 3 4 5 </w:t>
      </w:r>
    </w:p>
    <w:p w14:paraId="7A561495" w14:textId="77777777" w:rsidR="00CB4B27" w:rsidRDefault="00CB4B27" w:rsidP="00CB4B27">
      <w:pPr>
        <w:pStyle w:val="NormaaliWWW"/>
      </w:pPr>
      <w:r>
        <w:t xml:space="preserve">18. Käytän alkoholia harvoin                                                                     1 2 3 4 5 </w:t>
      </w:r>
    </w:p>
    <w:p w14:paraId="53608D17" w14:textId="77777777" w:rsidR="00CB4B27" w:rsidRDefault="00CB4B27" w:rsidP="00CB4B27">
      <w:pPr>
        <w:pStyle w:val="NormaaliWWW"/>
      </w:pPr>
      <w:r>
        <w:t xml:space="preserve">19. Olen tyytyväinen omaan alkoholinkäyttööni                                        1 2 3 4 5 </w:t>
      </w:r>
    </w:p>
    <w:p w14:paraId="3A119A06" w14:textId="77777777" w:rsidR="00CB4B27" w:rsidRDefault="00CB4B27" w:rsidP="00CB4B27">
      <w:pPr>
        <w:pStyle w:val="NormaaliWWW"/>
      </w:pPr>
      <w:r>
        <w:t xml:space="preserve">20. Opiskelijaympäristössäni kannustetaan alkoholinkäyttöä                   1 2 3 4 5 </w:t>
      </w:r>
    </w:p>
    <w:p w14:paraId="504EBCE2" w14:textId="77777777" w:rsidR="00CB4B27" w:rsidRDefault="00CB4B27" w:rsidP="00CB4B27">
      <w:pPr>
        <w:pStyle w:val="NormaaliWWW"/>
      </w:pPr>
      <w:r>
        <w:t xml:space="preserve">21. Haluaisin muuttaa opiskelijaympäristössäni alkoholikulttuuria           1 2 3 4 5 </w:t>
      </w:r>
    </w:p>
    <w:p w14:paraId="77B108BC" w14:textId="77777777" w:rsidR="00CB4B27" w:rsidRDefault="00CB4B27" w:rsidP="00CB4B27">
      <w:pPr>
        <w:pStyle w:val="NormaaliWWW"/>
      </w:pPr>
      <w:r>
        <w:t xml:space="preserve">22. On kummallista, jos joku ei käytä alkoholia juhlissa                           1 2 3 4 5 </w:t>
      </w:r>
    </w:p>
    <w:p w14:paraId="5DA8FDF2" w14:textId="77777777" w:rsidR="00CB4B27" w:rsidRDefault="00CB4B27" w:rsidP="00CB4B27">
      <w:pPr>
        <w:pStyle w:val="NormaaliWWW"/>
      </w:pPr>
      <w:r>
        <w:t xml:space="preserve">23. Alkoholinkäyttö on tärkeä osa opiskelijatapahtumia                           1 2 3 4 5 </w:t>
      </w:r>
    </w:p>
    <w:p w14:paraId="37230B40" w14:textId="77777777" w:rsidR="00CB4B27" w:rsidRDefault="00CB4B27" w:rsidP="00CB4B27">
      <w:pPr>
        <w:pStyle w:val="NormaaliWWW"/>
      </w:pPr>
      <w:r>
        <w:t xml:space="preserve">24. Juon alkoholia unohtaakseni arjen huolet                                          1 2 3 4 5 </w:t>
      </w:r>
    </w:p>
    <w:p w14:paraId="56736406" w14:textId="77777777" w:rsidR="00CB4B27" w:rsidRDefault="00CB4B27" w:rsidP="00CB4B27">
      <w:pPr>
        <w:pStyle w:val="NormaaliWWW"/>
      </w:pPr>
      <w:r>
        <w:t xml:space="preserve">25. En ikinä joudu selittelemään omaa alkoholin käyttöäni                      1 2 3 4 5 </w:t>
      </w:r>
    </w:p>
    <w:p w14:paraId="23D128DA" w14:textId="77777777" w:rsidR="00CB4B27" w:rsidRDefault="00CB4B27" w:rsidP="00CB4B27">
      <w:pPr>
        <w:pStyle w:val="NormaaliWWW"/>
      </w:pPr>
      <w:r>
        <w:t xml:space="preserve">26. Olen havainnut opiskelijaympäristössäni tapahtumissa sosiaalista </w:t>
      </w:r>
    </w:p>
    <w:p w14:paraId="2A18F18A" w14:textId="77777777" w:rsidR="00CB4B27" w:rsidRDefault="00CB4B27" w:rsidP="00CB4B27">
      <w:pPr>
        <w:pStyle w:val="NormaaliWWW"/>
      </w:pPr>
      <w:r>
        <w:t xml:space="preserve">painetta, joka kannustaa alkoholin juomiseen.                                         1 2 3 4 5 </w:t>
      </w:r>
    </w:p>
    <w:p w14:paraId="19F6F368" w14:textId="77777777" w:rsidR="00CB4B27" w:rsidRDefault="00CB4B27" w:rsidP="00CB4B27">
      <w:pPr>
        <w:pStyle w:val="NormaaliWWW"/>
      </w:pPr>
      <w:r>
        <w:t xml:space="preserve">27. Käytän alkoholia, koska se on hauskempaa kuin selvänä olo           1 2 3 4 5 </w:t>
      </w:r>
    </w:p>
    <w:p w14:paraId="31E4A011" w14:textId="77777777" w:rsidR="00CB4B27" w:rsidRDefault="00CB4B27" w:rsidP="00CB4B27">
      <w:pPr>
        <w:pStyle w:val="NormaaliWWW"/>
      </w:pPr>
      <w:r>
        <w:t xml:space="preserve">28. En pidä opiskelijaympäristöni alkoholin käyttökulttuurista                 1 2 3 4 5 </w:t>
      </w:r>
    </w:p>
    <w:p w14:paraId="2ADD8A5D" w14:textId="77777777" w:rsidR="00CB4B27" w:rsidRDefault="00CB4B27" w:rsidP="00CB4B27">
      <w:pPr>
        <w:pStyle w:val="NormaaliWWW"/>
      </w:pPr>
      <w:r>
        <w:t xml:space="preserve">29. En pidä alkoholin käytöstä                                                                 1 2 3 4 5 </w:t>
      </w:r>
    </w:p>
    <w:p w14:paraId="1011D1A1" w14:textId="77777777" w:rsidR="00CB4B27" w:rsidRDefault="00CB4B27" w:rsidP="00CB4B27">
      <w:pPr>
        <w:pStyle w:val="NormaaliWWW"/>
      </w:pPr>
    </w:p>
    <w:p w14:paraId="16A3B7AD" w14:textId="77777777" w:rsidR="00CB4B27" w:rsidRDefault="00CB4B27" w:rsidP="00CB4B27">
      <w:pPr>
        <w:pStyle w:val="NormaaliWWW"/>
      </w:pPr>
      <w:r>
        <w:t>30. Kuvaile omin sanoin alkoholin käyttöä opiskelijaympäristössäsi. Mitä mieltä olet siitä? </w:t>
      </w:r>
    </w:p>
    <w:p w14:paraId="21CA2571" w14:textId="77777777" w:rsidR="00CB4B27" w:rsidRDefault="00CB4B27" w:rsidP="00CB4B27">
      <w:pPr>
        <w:pStyle w:val="NormaaliWWW"/>
      </w:pPr>
    </w:p>
    <w:p w14:paraId="630B1F5D" w14:textId="77777777" w:rsidR="00CB4B27" w:rsidRDefault="00CB4B27" w:rsidP="00CB4B27">
      <w:pPr>
        <w:pStyle w:val="NormaaliWWW"/>
      </w:pPr>
      <w:r>
        <w:t>31. Muuttaisitko opiskelijaympäristösi alkoholin käytön kulttuuria? Jos kyllä, miten esimerkiksi? </w:t>
      </w:r>
    </w:p>
    <w:p w14:paraId="3CBF1F48" w14:textId="77777777" w:rsidR="00CB4B27" w:rsidRDefault="00CB4B27" w:rsidP="00CB4B27">
      <w:pPr>
        <w:pStyle w:val="NormaaliWWW"/>
      </w:pPr>
    </w:p>
    <w:p w14:paraId="0B1FE799" w14:textId="77777777" w:rsidR="00CB4B27" w:rsidRDefault="00CB4B27" w:rsidP="00CB4B27">
      <w:pPr>
        <w:pStyle w:val="NormaaliWWW"/>
      </w:pPr>
      <w:r>
        <w:t>32. Haluatko sanoa vielä jotain? </w:t>
      </w:r>
    </w:p>
    <w:p w14:paraId="504C6C33" w14:textId="77777777" w:rsidR="00BB234E" w:rsidRDefault="00CB4B27"/>
    <w:sectPr w:rsidR="00BB234E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B27"/>
    <w:rsid w:val="006555F5"/>
    <w:rsid w:val="007C2C82"/>
    <w:rsid w:val="00993372"/>
    <w:rsid w:val="00CB4B27"/>
    <w:rsid w:val="00E37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A1D93"/>
  <w15:chartTrackingRefBased/>
  <w15:docId w15:val="{34321D14-75B1-4306-BBBA-5FD302D62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semiHidden/>
    <w:unhideWhenUsed/>
    <w:rsid w:val="00CB4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92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340</Words>
  <Characters>2759</Characters>
  <Application>Microsoft Office Word</Application>
  <DocSecurity>0</DocSecurity>
  <Lines>22</Lines>
  <Paragraphs>6</Paragraphs>
  <ScaleCrop>false</ScaleCrop>
  <Company/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Säiläkivi, Vivi S S</dc:creator>
  <cp:keywords/>
  <dc:description/>
  <cp:lastModifiedBy>Säiläkivi, Vivi S S</cp:lastModifiedBy>
  <cp:revision>1</cp:revision>
  <dcterms:created xsi:type="dcterms:W3CDTF">2022-03-09T11:32:00Z</dcterms:created>
  <dcterms:modified xsi:type="dcterms:W3CDTF">2022-03-09T11:33:00Z</dcterms:modified>
</cp:coreProperties>
</file>